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5B369C" w:rsidRDefault="00D549F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B369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Zachowanie dziedzictwa kulturowego zabytkowej Twierdzy Boyen w Giżycku poprzez renowację warsztatu zbrojmistrza</w:t>
            </w:r>
            <w:r w:rsidR="007175EF" w:rsidRPr="005B369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wraz z</w:t>
            </w:r>
            <w:r w:rsidRPr="005B369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zagospodarowaniem otoczenia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D549F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Miejska Giżycko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9B5037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 6.1</w:t>
            </w:r>
            <w:r w:rsidR="00D549F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549FE" w:rsidRPr="00C3173D">
              <w:rPr>
                <w:rFonts w:ascii="Arial" w:hAnsi="Arial" w:cs="Arial"/>
                <w:sz w:val="22"/>
                <w:szCs w:val="22"/>
                <w:lang w:val="pl-PL"/>
              </w:rPr>
              <w:t>Infrastruktura kultury</w:t>
            </w:r>
          </w:p>
          <w:p w:rsidR="005101B4" w:rsidRPr="005101B4" w:rsidRDefault="00D549FE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9B5037">
              <w:rPr>
                <w:rFonts w:ascii="Arial" w:hAnsi="Arial" w:cs="Arial"/>
                <w:b/>
                <w:sz w:val="22"/>
                <w:szCs w:val="22"/>
              </w:rPr>
              <w:t xml:space="preserve"> 6.1.1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173D">
              <w:rPr>
                <w:rFonts w:ascii="Arial" w:hAnsi="Arial" w:cs="Arial"/>
                <w:sz w:val="22"/>
                <w:szCs w:val="22"/>
              </w:rPr>
              <w:t>Dziedzictwo</w:t>
            </w:r>
            <w:proofErr w:type="spellEnd"/>
            <w:r w:rsidRPr="00C317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173D">
              <w:rPr>
                <w:rFonts w:ascii="Arial" w:hAnsi="Arial" w:cs="Arial"/>
                <w:sz w:val="22"/>
                <w:szCs w:val="22"/>
              </w:rPr>
              <w:t>kulturowe</w:t>
            </w:r>
            <w:proofErr w:type="spellEnd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B369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Giżycko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DD358E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856573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856573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B503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19-01-2016 do 14-09-2018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175EF" w:rsidRDefault="007175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D549FE" w:rsidP="00856573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529 787,70 </w:t>
            </w:r>
            <w:r w:rsidR="00856573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866CB5" w:rsidP="00866CB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Zmiana</w:t>
            </w:r>
            <w:r w:rsidR="00CA710A">
              <w:rPr>
                <w:rFonts w:ascii="Arial" w:eastAsia="Times New Roman" w:hAnsi="Arial" w:cs="Arial"/>
                <w:lang w:eastAsia="pl-PL"/>
              </w:rPr>
              <w:t xml:space="preserve"> sposo</w:t>
            </w:r>
            <w:r>
              <w:rPr>
                <w:rFonts w:ascii="Arial" w:eastAsia="Times New Roman" w:hAnsi="Arial" w:cs="Arial"/>
                <w:lang w:eastAsia="pl-PL"/>
              </w:rPr>
              <w:t>bu użytkowania obiektu i zakup</w:t>
            </w:r>
            <w:r w:rsidR="00CA710A">
              <w:rPr>
                <w:rFonts w:ascii="Arial" w:eastAsia="Times New Roman" w:hAnsi="Arial" w:cs="Arial"/>
                <w:lang w:eastAsia="pl-PL"/>
              </w:rPr>
              <w:t xml:space="preserve"> wyposażenia  niezbędnego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do pełnienia funkcji kulturalnych, edukacyjnych </w:t>
            </w:r>
            <w:r>
              <w:rPr>
                <w:rFonts w:ascii="Arial" w:eastAsia="Times New Roman" w:hAnsi="Arial" w:cs="Arial"/>
                <w:lang w:eastAsia="pl-PL"/>
              </w:rPr>
              <w:br/>
              <w:t>i wystawienniczych</w:t>
            </w:r>
            <w:r w:rsidR="005B369C">
              <w:rPr>
                <w:rFonts w:ascii="Arial" w:eastAsia="Times New Roman" w:hAnsi="Arial" w:cs="Arial"/>
                <w:lang w:eastAsia="pl-PL"/>
              </w:rPr>
              <w:t xml:space="preserve"> pozwoli osobom</w:t>
            </w:r>
            <w:r w:rsidR="00CA710A">
              <w:rPr>
                <w:rFonts w:ascii="Arial" w:eastAsia="Times New Roman" w:hAnsi="Arial" w:cs="Arial"/>
                <w:lang w:eastAsia="pl-PL"/>
              </w:rPr>
              <w:t xml:space="preserve"> korz</w:t>
            </w:r>
            <w:r>
              <w:rPr>
                <w:rFonts w:ascii="Arial" w:eastAsia="Times New Roman" w:hAnsi="Arial" w:cs="Arial"/>
                <w:lang w:eastAsia="pl-PL"/>
              </w:rPr>
              <w:t>ystającym</w:t>
            </w:r>
            <w:r w:rsidR="00CA710A">
              <w:rPr>
                <w:rFonts w:ascii="Arial" w:eastAsia="Times New Roman" w:hAnsi="Arial" w:cs="Arial"/>
                <w:lang w:eastAsia="pl-PL"/>
              </w:rPr>
              <w:t xml:space="preserve"> z tej oferty zbudować tożsamość regionalną.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866CB5" w:rsidP="00C406C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Realizacja</w:t>
            </w:r>
            <w:r w:rsidR="00245605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polega</w:t>
            </w:r>
            <w:r w:rsidR="00C406CB">
              <w:rPr>
                <w:rFonts w:ascii="Arial" w:hAnsi="Arial" w:cs="Arial"/>
                <w:sz w:val="22"/>
                <w:szCs w:val="22"/>
                <w:lang w:val="pl-PL"/>
              </w:rPr>
              <w:t>ła</w:t>
            </w:r>
            <w:bookmarkStart w:id="0" w:name="_GoBack"/>
            <w:bookmarkEnd w:id="0"/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 na remoncie zabytkowego warsztatu zbrojmistrza w Twierdzy Boyen </w:t>
            </w:r>
            <w:r w:rsidR="00245605">
              <w:rPr>
                <w:rFonts w:ascii="Arial" w:hAnsi="Arial" w:cs="Arial"/>
                <w:sz w:val="22"/>
                <w:szCs w:val="22"/>
                <w:lang w:val="pl-PL"/>
              </w:rPr>
              <w:t>oraz stworzeniu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nowej oferty </w:t>
            </w:r>
            <w:r w:rsidR="00245605">
              <w:rPr>
                <w:rFonts w:ascii="Arial" w:hAnsi="Arial" w:cs="Arial"/>
                <w:sz w:val="22"/>
                <w:szCs w:val="22"/>
                <w:lang w:val="pl-PL"/>
              </w:rPr>
              <w:t>kulturalnej (np. w postaci organizacji wystaw, warsztatów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245605">
              <w:rPr>
                <w:rFonts w:ascii="Arial" w:hAnsi="Arial" w:cs="Arial"/>
                <w:sz w:val="22"/>
                <w:szCs w:val="22"/>
                <w:lang w:val="pl-PL"/>
              </w:rPr>
              <w:t xml:space="preserve"> spotkań, wycieczek, lekcji historii)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przyciągnie</w:t>
            </w:r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 do obiektu</w:t>
            </w:r>
            <w:r w:rsidR="0024560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więcej</w:t>
            </w:r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 turystów i mieszkańców</w:t>
            </w:r>
            <w:r w:rsidR="00245605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Default="00C23595" w:rsidP="005101B4">
            <w:pPr>
              <w:pStyle w:val="Normalny1"/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http://gck.gizycko.pl/zachowanie-dziedzictwa-kulturowego-zabytkowej-twierdzy-boyen-w-gizycku-poprzez-renowacje-warsztatu-zbrojmistrza-wraz-z-zagospodarowaniem-otoczenia/</w:t>
              </w:r>
            </w:hyperlink>
          </w:p>
          <w:p w:rsidR="005B369C" w:rsidRPr="005B369C" w:rsidRDefault="005B369C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175EF" w:rsidRDefault="00C23595" w:rsidP="005101B4">
            <w:pPr>
              <w:pStyle w:val="Normalny1"/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https://dzieje.pl/dziedzictwo-kulturowe/odnowiono-zabytkowe-budynki-w-twierdzy-boyen</w:t>
              </w:r>
            </w:hyperlink>
          </w:p>
          <w:p w:rsidR="005B369C" w:rsidRPr="005B369C" w:rsidRDefault="005B369C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175EF" w:rsidRDefault="00C23595" w:rsidP="005101B4">
            <w:pPr>
              <w:pStyle w:val="Normalny1"/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</w:pPr>
            <w:hyperlink r:id="rId11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https://www.gizycko.pl/warsztat-zbrojmistrza-kolejna-duza-inwestycja-w-twierdzy-boyen-za-1-5-mln-zl.html</w:t>
              </w:r>
            </w:hyperlink>
          </w:p>
          <w:p w:rsidR="005B369C" w:rsidRPr="005B369C" w:rsidRDefault="005B369C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175EF" w:rsidRPr="005B369C" w:rsidRDefault="00C23595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https://www.gizycko.pl/renowacja-warsztatu-zbrojmistrza.html</w:t>
              </w:r>
            </w:hyperlink>
            <w:r w:rsidR="007175EF" w:rsidRPr="005B369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7175EF" w:rsidRPr="00FF34F6" w:rsidRDefault="007175EF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95" w:rsidRDefault="00C23595" w:rsidP="00C91C34">
      <w:pPr>
        <w:spacing w:after="0" w:line="240" w:lineRule="auto"/>
      </w:pPr>
      <w:r>
        <w:separator/>
      </w:r>
    </w:p>
  </w:endnote>
  <w:endnote w:type="continuationSeparator" w:id="0">
    <w:p w:rsidR="00C23595" w:rsidRDefault="00C2359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95" w:rsidRDefault="00C23595" w:rsidP="00C91C34">
      <w:pPr>
        <w:spacing w:after="0" w:line="240" w:lineRule="auto"/>
      </w:pPr>
      <w:r>
        <w:separator/>
      </w:r>
    </w:p>
  </w:footnote>
  <w:footnote w:type="continuationSeparator" w:id="0">
    <w:p w:rsidR="00C23595" w:rsidRDefault="00C2359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6918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36F0"/>
    <w:rsid w:val="00244101"/>
    <w:rsid w:val="00245605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4632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369C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175EF"/>
    <w:rsid w:val="00722CA5"/>
    <w:rsid w:val="00726C4E"/>
    <w:rsid w:val="00745626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7F6C43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56573"/>
    <w:rsid w:val="00861717"/>
    <w:rsid w:val="00861CF6"/>
    <w:rsid w:val="00866CB5"/>
    <w:rsid w:val="00876D39"/>
    <w:rsid w:val="00895FAA"/>
    <w:rsid w:val="008B0D27"/>
    <w:rsid w:val="008B2558"/>
    <w:rsid w:val="008B5E3F"/>
    <w:rsid w:val="008C4225"/>
    <w:rsid w:val="008C5959"/>
    <w:rsid w:val="008C5E32"/>
    <w:rsid w:val="008D4319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4D1B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037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51F9"/>
    <w:rsid w:val="00A51AC6"/>
    <w:rsid w:val="00A529B6"/>
    <w:rsid w:val="00A5473B"/>
    <w:rsid w:val="00A5513B"/>
    <w:rsid w:val="00A57216"/>
    <w:rsid w:val="00A63F2F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137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23595"/>
    <w:rsid w:val="00C3173D"/>
    <w:rsid w:val="00C34294"/>
    <w:rsid w:val="00C34840"/>
    <w:rsid w:val="00C406CB"/>
    <w:rsid w:val="00C464A8"/>
    <w:rsid w:val="00C477CC"/>
    <w:rsid w:val="00C71C97"/>
    <w:rsid w:val="00C90309"/>
    <w:rsid w:val="00C91C34"/>
    <w:rsid w:val="00CA710A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49FE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358E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676A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7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7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izycko.pl/renowacja-warsztatu-zbrojmistrz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zycko.pl/warsztat-zbrojmistrza-kolejna-duza-inwestycja-w-twierdzy-boyen-za-1-5-mln-z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zieje.pl/dziedzictwo-kulturowe/odnowiono-zabytkowe-budynki-w-twierdzy-boy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ck.gizycko.pl/zachowanie-dziedzictwa-kulturowego-zabytkowej-twierdzy-boyen-w-gizycku-poprzez-renowacje-warsztatu-zbrojmistrza-wraz-z-zagospodarowaniem-otoczen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6BF0-037A-4419-92FE-AD12ACD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2020-09-01T12:29:00Z</dcterms:created>
  <dcterms:modified xsi:type="dcterms:W3CDTF">2020-09-21T11:03:00Z</dcterms:modified>
</cp:coreProperties>
</file>