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RPr="00E62E17" w:rsidTr="0092136D">
        <w:tc>
          <w:tcPr>
            <w:tcW w:w="4968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</w:t>
            </w:r>
          </w:p>
        </w:tc>
        <w:tc>
          <w:tcPr>
            <w:tcW w:w="5238" w:type="dxa"/>
          </w:tcPr>
          <w:p w:rsidR="00815B79" w:rsidRDefault="00815B79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7674" w:rsidRPr="00045409" w:rsidRDefault="00045409" w:rsidP="00E6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409">
              <w:rPr>
                <w:rFonts w:ascii="Arial" w:hAnsi="Arial" w:cs="Arial"/>
                <w:b/>
                <w:sz w:val="20"/>
                <w:szCs w:val="20"/>
              </w:rPr>
              <w:t>„Gdzie szukać wsparcia z Funduszy Europejskich na rozwój działalności gospodarczej?</w:t>
            </w:r>
            <w:r w:rsidR="00C70063" w:rsidRPr="00045409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2136D" w:rsidRPr="00E62E17" w:rsidRDefault="0092136D" w:rsidP="00BA76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A7674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Termin i miejsce: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36D" w:rsidRPr="00E62E17" w:rsidRDefault="00171BFB" w:rsidP="0070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31935">
              <w:rPr>
                <w:rFonts w:ascii="Arial" w:hAnsi="Arial" w:cs="Arial"/>
                <w:sz w:val="18"/>
                <w:szCs w:val="18"/>
              </w:rPr>
              <w:t xml:space="preserve"> marca</w:t>
            </w:r>
            <w:r w:rsidR="0002770F" w:rsidRPr="00E62E17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 w:rsidR="00702C85" w:rsidRPr="00E62E17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Hotel Młyn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Kościuszki 132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Kontakt: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1BFD">
              <w:rPr>
                <w:rFonts w:ascii="Arial" w:hAnsi="Arial" w:cs="Arial"/>
                <w:bCs/>
                <w:sz w:val="18"/>
                <w:szCs w:val="18"/>
              </w:rPr>
              <w:t>Lokalny Punkt Informacyjny Funduszy Europejskich w Elblągu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Zacisze 18, 82-300 Elbląg</w:t>
            </w:r>
          </w:p>
          <w:p w:rsidR="000C1BFD" w:rsidRPr="000C1BFD" w:rsidRDefault="00957D29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C1BFD" w:rsidRPr="000C1BFD">
                <w:rPr>
                  <w:rStyle w:val="Hipercze"/>
                  <w:rFonts w:ascii="Arial" w:hAnsi="Arial" w:cs="Arial"/>
                  <w:sz w:val="18"/>
                  <w:szCs w:val="18"/>
                </w:rPr>
                <w:t>lpielblag@warmia.mazury.pl</w:t>
              </w:r>
            </w:hyperlink>
            <w:r w:rsidR="000C1BFD" w:rsidRPr="000C1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tel. (55) 620 09 13/14/16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702C85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815B79" w:rsidRPr="0070666A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987A7C">
        <w:rPr>
          <w:rFonts w:ascii="Arial" w:hAnsi="Arial" w:cs="Arial"/>
          <w:b/>
          <w:sz w:val="20"/>
          <w:szCs w:val="20"/>
        </w:rPr>
        <w:t>28</w:t>
      </w:r>
      <w:r w:rsidR="000C1BFD">
        <w:rPr>
          <w:rFonts w:ascii="Arial" w:hAnsi="Arial" w:cs="Arial"/>
          <w:b/>
          <w:sz w:val="20"/>
          <w:szCs w:val="20"/>
        </w:rPr>
        <w:t xml:space="preserve"> lutego</w:t>
      </w:r>
      <w:r w:rsidR="00641EA1">
        <w:rPr>
          <w:rFonts w:ascii="Arial" w:hAnsi="Arial" w:cs="Arial"/>
          <w:b/>
          <w:sz w:val="20"/>
          <w:szCs w:val="20"/>
        </w:rPr>
        <w:t xml:space="preserve"> 2019</w:t>
      </w:r>
      <w:r w:rsidR="00045409">
        <w:rPr>
          <w:rFonts w:ascii="Arial" w:hAnsi="Arial" w:cs="Arial"/>
          <w:b/>
          <w:sz w:val="20"/>
          <w:szCs w:val="20"/>
        </w:rPr>
        <w:t xml:space="preserve"> r. do godz. 14</w:t>
      </w:r>
      <w:r w:rsidRPr="007D67C8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29" w:rsidRDefault="00957D29" w:rsidP="00983526">
      <w:pPr>
        <w:spacing w:after="0" w:line="240" w:lineRule="auto"/>
      </w:pPr>
      <w:r>
        <w:separator/>
      </w:r>
    </w:p>
  </w:endnote>
  <w:endnote w:type="continuationSeparator" w:id="0">
    <w:p w:rsidR="00957D29" w:rsidRDefault="00957D29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29" w:rsidRDefault="00957D29" w:rsidP="00983526">
      <w:pPr>
        <w:spacing w:after="0" w:line="240" w:lineRule="auto"/>
      </w:pPr>
      <w:r>
        <w:separator/>
      </w:r>
    </w:p>
  </w:footnote>
  <w:footnote w:type="continuationSeparator" w:id="0">
    <w:p w:rsidR="00957D29" w:rsidRDefault="00957D29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770F"/>
    <w:rsid w:val="00045409"/>
    <w:rsid w:val="00062FD2"/>
    <w:rsid w:val="000C1BFD"/>
    <w:rsid w:val="000D47D1"/>
    <w:rsid w:val="001054B2"/>
    <w:rsid w:val="00112414"/>
    <w:rsid w:val="00171BFB"/>
    <w:rsid w:val="00206941"/>
    <w:rsid w:val="002244FB"/>
    <w:rsid w:val="002318F5"/>
    <w:rsid w:val="002C0D1F"/>
    <w:rsid w:val="002C3C87"/>
    <w:rsid w:val="00312A07"/>
    <w:rsid w:val="00355821"/>
    <w:rsid w:val="00391E63"/>
    <w:rsid w:val="003A1917"/>
    <w:rsid w:val="003B1E47"/>
    <w:rsid w:val="0046064A"/>
    <w:rsid w:val="004624C4"/>
    <w:rsid w:val="00483B75"/>
    <w:rsid w:val="005C395D"/>
    <w:rsid w:val="00624749"/>
    <w:rsid w:val="00641EA1"/>
    <w:rsid w:val="0064416D"/>
    <w:rsid w:val="00645CAF"/>
    <w:rsid w:val="006474A7"/>
    <w:rsid w:val="00670BB8"/>
    <w:rsid w:val="00702C85"/>
    <w:rsid w:val="007300FD"/>
    <w:rsid w:val="00785555"/>
    <w:rsid w:val="007B44EC"/>
    <w:rsid w:val="007D67C8"/>
    <w:rsid w:val="00815B79"/>
    <w:rsid w:val="00831935"/>
    <w:rsid w:val="00836FD7"/>
    <w:rsid w:val="00875753"/>
    <w:rsid w:val="008F46E8"/>
    <w:rsid w:val="0092124F"/>
    <w:rsid w:val="0092136D"/>
    <w:rsid w:val="00947C56"/>
    <w:rsid w:val="00957D29"/>
    <w:rsid w:val="00966C8B"/>
    <w:rsid w:val="00983526"/>
    <w:rsid w:val="00987A7C"/>
    <w:rsid w:val="00A02EDE"/>
    <w:rsid w:val="00A05DCB"/>
    <w:rsid w:val="00A55D6C"/>
    <w:rsid w:val="00AF31E9"/>
    <w:rsid w:val="00B06FF2"/>
    <w:rsid w:val="00B31B62"/>
    <w:rsid w:val="00B60CE6"/>
    <w:rsid w:val="00B64864"/>
    <w:rsid w:val="00B66693"/>
    <w:rsid w:val="00B7667F"/>
    <w:rsid w:val="00BA7674"/>
    <w:rsid w:val="00BD0E25"/>
    <w:rsid w:val="00C70063"/>
    <w:rsid w:val="00CA5B4B"/>
    <w:rsid w:val="00CD3506"/>
    <w:rsid w:val="00CD65AD"/>
    <w:rsid w:val="00D10532"/>
    <w:rsid w:val="00D4465B"/>
    <w:rsid w:val="00D858C2"/>
    <w:rsid w:val="00DA0A7A"/>
    <w:rsid w:val="00DB2E18"/>
    <w:rsid w:val="00DD7925"/>
    <w:rsid w:val="00E2250B"/>
    <w:rsid w:val="00E372F1"/>
    <w:rsid w:val="00E411A6"/>
    <w:rsid w:val="00E62E17"/>
    <w:rsid w:val="00E7741B"/>
    <w:rsid w:val="00ED429F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B4C29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Iwona Gniado</cp:lastModifiedBy>
  <cp:revision>14</cp:revision>
  <cp:lastPrinted>2018-11-21T08:37:00Z</cp:lastPrinted>
  <dcterms:created xsi:type="dcterms:W3CDTF">2018-12-07T08:18:00Z</dcterms:created>
  <dcterms:modified xsi:type="dcterms:W3CDTF">2019-01-21T13:55:00Z</dcterms:modified>
</cp:coreProperties>
</file>