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Pr="00E1468D" w:rsidRDefault="00446626" w:rsidP="0044662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1468D">
        <w:rPr>
          <w:rFonts w:ascii="Arial" w:hAnsi="Arial" w:cs="Arial"/>
          <w:b/>
          <w:sz w:val="20"/>
          <w:szCs w:val="20"/>
        </w:rPr>
        <w:t xml:space="preserve">LISTA CZŁONKÓW KOMISJI OCENY PROJEKTÓW ZAANGAŻOWANYCH W OCENĘ WNIOSKÓW ZŁOŻÓNYCH W RAMACH KONKURSU NR </w:t>
      </w:r>
      <w:r w:rsidR="000D7258" w:rsidRPr="00E1468D">
        <w:rPr>
          <w:rFonts w:ascii="Arial" w:eastAsia="Times New Roman" w:hAnsi="Arial" w:cs="Arial"/>
          <w:b/>
          <w:sz w:val="20"/>
          <w:szCs w:val="20"/>
          <w:lang w:eastAsia="pl-PL"/>
        </w:rPr>
        <w:t>RPWM.02.03.02</w:t>
      </w:r>
      <w:r w:rsidRPr="00E1468D">
        <w:rPr>
          <w:rFonts w:ascii="Arial" w:eastAsia="Times New Roman" w:hAnsi="Arial" w:cs="Arial"/>
          <w:b/>
          <w:sz w:val="20"/>
          <w:szCs w:val="20"/>
          <w:lang w:eastAsia="pl-PL"/>
        </w:rPr>
        <w:t>-IZ.00-28-001/16</w:t>
      </w:r>
      <w:r w:rsidRPr="00E146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91E83" w:rsidRPr="00E1468D" w:rsidRDefault="00791E83" w:rsidP="00874060">
      <w:pPr>
        <w:rPr>
          <w:rFonts w:ascii="Arial" w:hAnsi="Arial" w:cs="Arial"/>
          <w:b/>
          <w:sz w:val="24"/>
          <w:szCs w:val="24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634"/>
      </w:tblGrid>
      <w:tr w:rsidR="00C60182" w:rsidRPr="00E1468D" w:rsidTr="00E1468D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C60182" w:rsidRPr="00E1468D" w:rsidRDefault="00C60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468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C60182" w:rsidRPr="00E1468D" w:rsidRDefault="00C60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468D"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</w:tr>
      <w:tr w:rsidR="00C60182" w:rsidRPr="00E1468D" w:rsidTr="00E1468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jc w:val="right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Marcin Klimowski</w:t>
            </w:r>
            <w:r w:rsidR="00E1468D">
              <w:rPr>
                <w:rFonts w:ascii="Arial" w:hAnsi="Arial" w:cs="Arial"/>
                <w:color w:val="000000"/>
              </w:rPr>
              <w:t xml:space="preserve"> (pracownik DFS)</w:t>
            </w:r>
          </w:p>
        </w:tc>
      </w:tr>
      <w:tr w:rsidR="00C60182" w:rsidRPr="00E1468D" w:rsidTr="00E1468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jc w:val="right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Monika Majbańska-Konopińska</w:t>
            </w:r>
            <w:r w:rsidR="00E1468D">
              <w:rPr>
                <w:rFonts w:ascii="Arial" w:hAnsi="Arial" w:cs="Arial"/>
                <w:color w:val="000000"/>
              </w:rPr>
              <w:t xml:space="preserve"> (pracownik DFS)</w:t>
            </w:r>
          </w:p>
        </w:tc>
      </w:tr>
      <w:tr w:rsidR="00C60182" w:rsidRPr="00E1468D" w:rsidTr="00E1468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jc w:val="right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Aleksandra  Wasilewska</w:t>
            </w:r>
            <w:r w:rsidR="00E1468D">
              <w:rPr>
                <w:rFonts w:ascii="Arial" w:hAnsi="Arial" w:cs="Arial"/>
                <w:color w:val="000000"/>
              </w:rPr>
              <w:t xml:space="preserve"> (pracownik DFS)</w:t>
            </w:r>
          </w:p>
        </w:tc>
      </w:tr>
      <w:tr w:rsidR="00C60182" w:rsidRPr="00E1468D" w:rsidTr="00E1468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jc w:val="right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Anna Gnatowska</w:t>
            </w:r>
            <w:r w:rsidR="00E1468D">
              <w:rPr>
                <w:rFonts w:ascii="Arial" w:hAnsi="Arial" w:cs="Arial"/>
                <w:color w:val="000000"/>
              </w:rPr>
              <w:t xml:space="preserve"> (pracownik DFS)</w:t>
            </w:r>
          </w:p>
        </w:tc>
      </w:tr>
      <w:tr w:rsidR="00C60182" w:rsidRPr="00E1468D" w:rsidTr="00E1468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jc w:val="right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 w:rsidP="006B46D7">
            <w:pPr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 xml:space="preserve">Agnieszka </w:t>
            </w:r>
            <w:r w:rsidR="006B46D7">
              <w:rPr>
                <w:rFonts w:ascii="Arial" w:hAnsi="Arial" w:cs="Arial"/>
                <w:color w:val="000000"/>
              </w:rPr>
              <w:t>Wilczyńska (Cherkowska)</w:t>
            </w:r>
            <w:bookmarkStart w:id="0" w:name="_GoBack"/>
            <w:bookmarkEnd w:id="0"/>
            <w:r w:rsidR="00E1468D">
              <w:rPr>
                <w:rFonts w:ascii="Arial" w:hAnsi="Arial" w:cs="Arial"/>
                <w:color w:val="000000"/>
              </w:rPr>
              <w:t xml:space="preserve"> (pracownik DFS)</w:t>
            </w:r>
          </w:p>
        </w:tc>
      </w:tr>
      <w:tr w:rsidR="00C60182" w:rsidRPr="00E1468D" w:rsidTr="00E1468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jc w:val="right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82" w:rsidRPr="00E1468D" w:rsidRDefault="00C60182">
            <w:pPr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Dorota Bagniewska</w:t>
            </w:r>
            <w:r w:rsidR="00E1468D">
              <w:rPr>
                <w:rFonts w:ascii="Arial" w:hAnsi="Arial" w:cs="Arial"/>
                <w:color w:val="000000"/>
              </w:rPr>
              <w:t>(pracownik DFS)</w:t>
            </w:r>
          </w:p>
        </w:tc>
      </w:tr>
    </w:tbl>
    <w:p w:rsidR="00791E83" w:rsidRPr="00E1468D" w:rsidRDefault="00791E83" w:rsidP="00874060">
      <w:pPr>
        <w:jc w:val="center"/>
        <w:outlineLvl w:val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="108" w:tblpY="70"/>
        <w:tblW w:w="6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</w:tblGrid>
      <w:tr w:rsidR="00E1468D" w:rsidRPr="00E1468D" w:rsidTr="00E1468D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8D" w:rsidRPr="00E1468D" w:rsidRDefault="00E1468D" w:rsidP="00E1468D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8D" w:rsidRPr="00E1468D" w:rsidRDefault="00E1468D" w:rsidP="00E1468D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Przewodniczący KOP: Maria Joanna Pietrukaniec</w:t>
            </w:r>
          </w:p>
        </w:tc>
      </w:tr>
      <w:tr w:rsidR="00E1468D" w:rsidRPr="00E1468D" w:rsidTr="00E1468D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8D" w:rsidRPr="00E1468D" w:rsidRDefault="00E1468D" w:rsidP="00E1468D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8D" w:rsidRPr="00E1468D" w:rsidRDefault="00E1468D" w:rsidP="00E1468D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Zastępca Przewodniczącego KOP: Małgorzata Wasyluk</w:t>
            </w:r>
          </w:p>
        </w:tc>
      </w:tr>
      <w:tr w:rsidR="00E1468D" w:rsidRPr="00E1468D" w:rsidTr="00E1468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8D" w:rsidRPr="00E1468D" w:rsidRDefault="00E1468D" w:rsidP="00E1468D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8D" w:rsidRPr="00E1468D" w:rsidRDefault="00E1468D" w:rsidP="00E1468D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E1468D">
              <w:rPr>
                <w:rFonts w:ascii="Arial" w:hAnsi="Arial" w:cs="Arial"/>
                <w:color w:val="000000"/>
              </w:rPr>
              <w:t>Sekretarz KOP: Justyna Załęska</w:t>
            </w:r>
          </w:p>
        </w:tc>
      </w:tr>
    </w:tbl>
    <w:p w:rsidR="00E1468D" w:rsidRPr="00791E83" w:rsidRDefault="00E1468D" w:rsidP="00874060">
      <w:pPr>
        <w:jc w:val="center"/>
        <w:outlineLvl w:val="0"/>
      </w:pPr>
    </w:p>
    <w:sectPr w:rsidR="00E1468D" w:rsidRPr="00791E83" w:rsidSect="00144F6C">
      <w:headerReference w:type="default" r:id="rId7"/>
      <w:headerReference w:type="first" r:id="rId8"/>
      <w:pgSz w:w="11906" w:h="16838" w:code="9"/>
      <w:pgMar w:top="2552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6D" w:rsidRDefault="00AF456D" w:rsidP="00DB398B">
      <w:pPr>
        <w:spacing w:after="0" w:line="240" w:lineRule="auto"/>
      </w:pPr>
      <w:r>
        <w:separator/>
      </w:r>
    </w:p>
  </w:endnote>
  <w:endnote w:type="continuationSeparator" w:id="0">
    <w:p w:rsidR="00AF456D" w:rsidRDefault="00AF456D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6D" w:rsidRDefault="00AF456D" w:rsidP="00DB398B">
      <w:pPr>
        <w:spacing w:after="0" w:line="240" w:lineRule="auto"/>
      </w:pPr>
      <w:r>
        <w:separator/>
      </w:r>
    </w:p>
  </w:footnote>
  <w:footnote w:type="continuationSeparator" w:id="0">
    <w:p w:rsidR="00AF456D" w:rsidRDefault="00AF456D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05" w:rsidRDefault="00FB0905" w:rsidP="00BD5066">
    <w:pPr>
      <w:pStyle w:val="Nagwek"/>
    </w:pPr>
  </w:p>
  <w:p w:rsidR="00FB0905" w:rsidRDefault="00FB0905" w:rsidP="00A86966">
    <w:pPr>
      <w:pStyle w:val="Nagwek"/>
      <w:tabs>
        <w:tab w:val="clear" w:pos="9072"/>
        <w:tab w:val="right" w:pos="9781"/>
      </w:tabs>
      <w:ind w:left="-709" w:right="-567"/>
    </w:pPr>
  </w:p>
  <w:p w:rsidR="00FB0905" w:rsidRDefault="005F1FE5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9262158" wp14:editId="66D9FB57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0" t="19050" r="1905" b="368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FB0905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38C38A8" wp14:editId="45666F2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1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C8" w:rsidRDefault="00B920C8" w:rsidP="00A86966">
    <w:pPr>
      <w:pStyle w:val="Nagwek"/>
      <w:ind w:left="-851"/>
      <w:rPr>
        <w:noProof/>
        <w:lang w:eastAsia="pl-PL"/>
      </w:rPr>
    </w:pPr>
  </w:p>
  <w:p w:rsidR="00B920C8" w:rsidRDefault="00B920C8" w:rsidP="00A86966">
    <w:pPr>
      <w:pStyle w:val="Nagwek"/>
      <w:ind w:left="-851"/>
      <w:rPr>
        <w:noProof/>
        <w:lang w:eastAsia="pl-PL"/>
      </w:rPr>
    </w:pPr>
  </w:p>
  <w:p w:rsidR="00993805" w:rsidRDefault="00874060" w:rsidP="00A86966">
    <w:pPr>
      <w:pStyle w:val="Nagwek"/>
      <w:ind w:left="-851"/>
      <w:rPr>
        <w:noProof/>
        <w:lang w:eastAsia="pl-PL"/>
      </w:rPr>
    </w:pPr>
    <w:r w:rsidRPr="00874060">
      <w:rPr>
        <w:noProof/>
        <w:lang w:eastAsia="pl-PL"/>
      </w:rPr>
      <w:t xml:space="preserve">Załącznik nr </w:t>
    </w:r>
    <w:r>
      <w:rPr>
        <w:noProof/>
        <w:lang w:eastAsia="pl-PL"/>
      </w:rPr>
      <w:t>4</w:t>
    </w:r>
    <w:r w:rsidRPr="00874060">
      <w:rPr>
        <w:noProof/>
        <w:lang w:eastAsia="pl-PL"/>
      </w:rPr>
      <w:t xml:space="preserve"> do</w:t>
    </w:r>
    <w:r>
      <w:rPr>
        <w:noProof/>
        <w:lang w:eastAsia="pl-PL"/>
      </w:rPr>
      <w:t xml:space="preserve"> Protokołu</w:t>
    </w:r>
    <w:r w:rsidR="00446626">
      <w:rPr>
        <w:noProof/>
        <w:lang w:eastAsia="pl-PL"/>
      </w:rPr>
      <w:t xml:space="preserve"> </w:t>
    </w:r>
    <w:r w:rsidR="00446626" w:rsidRPr="00446626">
      <w:rPr>
        <w:noProof/>
        <w:lang w:eastAsia="pl-PL"/>
      </w:rPr>
      <w:t xml:space="preserve">z prac Komisji Oceny Projektów w ramach konkursu zamkniętego </w:t>
    </w:r>
    <w:r w:rsidR="00446626">
      <w:rPr>
        <w:noProof/>
        <w:lang w:eastAsia="pl-PL"/>
      </w:rPr>
      <w:br/>
    </w:r>
    <w:r w:rsidR="00144F6C">
      <w:rPr>
        <w:noProof/>
        <w:lang w:eastAsia="pl-PL"/>
      </w:rPr>
      <w:t>nr RPWM.02.03.02</w:t>
    </w:r>
    <w:r w:rsidR="00446626" w:rsidRPr="00446626">
      <w:rPr>
        <w:noProof/>
        <w:lang w:eastAsia="pl-PL"/>
      </w:rPr>
      <w:t>-IZ.00-28-001/1</w:t>
    </w:r>
    <w:r w:rsidR="00446626">
      <w:rPr>
        <w:noProof/>
        <w:lang w:eastAsia="pl-PL"/>
      </w:rPr>
      <w:t>6</w:t>
    </w:r>
  </w:p>
  <w:p w:rsidR="00FB0905" w:rsidRDefault="00993805" w:rsidP="00A86966">
    <w:pPr>
      <w:pStyle w:val="Nagwek"/>
      <w:tabs>
        <w:tab w:val="clear" w:pos="9072"/>
        <w:tab w:val="right" w:pos="9923"/>
      </w:tabs>
      <w:ind w:left="-851" w:right="-853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5C226A0" wp14:editId="04506F3E">
          <wp:simplePos x="0" y="0"/>
          <wp:positionH relativeFrom="column">
            <wp:posOffset>-222161</wp:posOffset>
          </wp:positionH>
          <wp:positionV relativeFrom="paragraph">
            <wp:posOffset>19758</wp:posOffset>
          </wp:positionV>
          <wp:extent cx="6232894" cy="808075"/>
          <wp:effectExtent l="19050" t="0" r="0" b="0"/>
          <wp:wrapNone/>
          <wp:docPr id="5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894" cy="8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0905" w:rsidRDefault="00FB0905" w:rsidP="00ED37E8">
    <w:pPr>
      <w:pStyle w:val="Nagwek"/>
      <w:tabs>
        <w:tab w:val="right" w:pos="9923"/>
      </w:tabs>
      <w:ind w:left="-142" w:right="-853"/>
      <w:rPr>
        <w:noProof/>
        <w:lang w:eastAsia="pl-PL"/>
      </w:rPr>
    </w:pPr>
  </w:p>
  <w:p w:rsidR="00ED37E8" w:rsidRPr="00A86966" w:rsidRDefault="00ED37E8" w:rsidP="00ED37E8">
    <w:pPr>
      <w:pStyle w:val="Nagwek"/>
      <w:tabs>
        <w:tab w:val="right" w:pos="9923"/>
      </w:tabs>
      <w:ind w:left="-142" w:right="-853"/>
    </w:pPr>
  </w:p>
  <w:p w:rsidR="00FB0905" w:rsidRDefault="00FB09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B"/>
    <w:rsid w:val="00006EDA"/>
    <w:rsid w:val="000479F4"/>
    <w:rsid w:val="00060DF1"/>
    <w:rsid w:val="0009717F"/>
    <w:rsid w:val="000D4FF2"/>
    <w:rsid w:val="000D7258"/>
    <w:rsid w:val="000F1750"/>
    <w:rsid w:val="000F5F3C"/>
    <w:rsid w:val="00144F6C"/>
    <w:rsid w:val="001A36FB"/>
    <w:rsid w:val="001C48D5"/>
    <w:rsid w:val="001D75E3"/>
    <w:rsid w:val="001E6086"/>
    <w:rsid w:val="001F406E"/>
    <w:rsid w:val="0021794B"/>
    <w:rsid w:val="00243755"/>
    <w:rsid w:val="002B2551"/>
    <w:rsid w:val="002E0A95"/>
    <w:rsid w:val="002F34D9"/>
    <w:rsid w:val="0030773B"/>
    <w:rsid w:val="003228A1"/>
    <w:rsid w:val="00415800"/>
    <w:rsid w:val="004350AE"/>
    <w:rsid w:val="00442350"/>
    <w:rsid w:val="00446626"/>
    <w:rsid w:val="00461B98"/>
    <w:rsid w:val="00466B24"/>
    <w:rsid w:val="00473F84"/>
    <w:rsid w:val="00480355"/>
    <w:rsid w:val="00496444"/>
    <w:rsid w:val="004B0E85"/>
    <w:rsid w:val="004D0847"/>
    <w:rsid w:val="004D255C"/>
    <w:rsid w:val="00582E58"/>
    <w:rsid w:val="005F1FE5"/>
    <w:rsid w:val="005F5A0E"/>
    <w:rsid w:val="00604465"/>
    <w:rsid w:val="006122BF"/>
    <w:rsid w:val="0062733A"/>
    <w:rsid w:val="00684752"/>
    <w:rsid w:val="006A1F90"/>
    <w:rsid w:val="006B46D7"/>
    <w:rsid w:val="006E44D0"/>
    <w:rsid w:val="0071697A"/>
    <w:rsid w:val="00726ADB"/>
    <w:rsid w:val="00745C3D"/>
    <w:rsid w:val="00791E83"/>
    <w:rsid w:val="007F2280"/>
    <w:rsid w:val="007F3C13"/>
    <w:rsid w:val="0081109A"/>
    <w:rsid w:val="00874060"/>
    <w:rsid w:val="00893EFB"/>
    <w:rsid w:val="008A76B8"/>
    <w:rsid w:val="008C6826"/>
    <w:rsid w:val="008D4A62"/>
    <w:rsid w:val="0092215D"/>
    <w:rsid w:val="00940B9B"/>
    <w:rsid w:val="009513AB"/>
    <w:rsid w:val="00973452"/>
    <w:rsid w:val="009772B1"/>
    <w:rsid w:val="00993805"/>
    <w:rsid w:val="009A2C19"/>
    <w:rsid w:val="009D5A17"/>
    <w:rsid w:val="009F1D95"/>
    <w:rsid w:val="009F42F5"/>
    <w:rsid w:val="00A16118"/>
    <w:rsid w:val="00A22886"/>
    <w:rsid w:val="00A320B3"/>
    <w:rsid w:val="00A86966"/>
    <w:rsid w:val="00AA6166"/>
    <w:rsid w:val="00AE79FD"/>
    <w:rsid w:val="00AF271E"/>
    <w:rsid w:val="00AF456D"/>
    <w:rsid w:val="00B920C8"/>
    <w:rsid w:val="00BD5066"/>
    <w:rsid w:val="00BE6107"/>
    <w:rsid w:val="00C20325"/>
    <w:rsid w:val="00C24DD1"/>
    <w:rsid w:val="00C40E70"/>
    <w:rsid w:val="00C60182"/>
    <w:rsid w:val="00C96DAD"/>
    <w:rsid w:val="00CA6EF2"/>
    <w:rsid w:val="00CF5D17"/>
    <w:rsid w:val="00D12574"/>
    <w:rsid w:val="00D24BD5"/>
    <w:rsid w:val="00D4511D"/>
    <w:rsid w:val="00D70896"/>
    <w:rsid w:val="00DB398B"/>
    <w:rsid w:val="00E1468D"/>
    <w:rsid w:val="00E1505A"/>
    <w:rsid w:val="00E21D51"/>
    <w:rsid w:val="00E33741"/>
    <w:rsid w:val="00E45000"/>
    <w:rsid w:val="00EA4EE5"/>
    <w:rsid w:val="00EC5DB1"/>
    <w:rsid w:val="00ED37E8"/>
    <w:rsid w:val="00EE336B"/>
    <w:rsid w:val="00EF7AC4"/>
    <w:rsid w:val="00F13F14"/>
    <w:rsid w:val="00F310C5"/>
    <w:rsid w:val="00F314BF"/>
    <w:rsid w:val="00F71CFF"/>
    <w:rsid w:val="00FB0558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5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406E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14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5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406E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14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Justyna Załęska</cp:lastModifiedBy>
  <cp:revision>10</cp:revision>
  <cp:lastPrinted>2016-12-21T07:37:00Z</cp:lastPrinted>
  <dcterms:created xsi:type="dcterms:W3CDTF">2016-12-05T12:27:00Z</dcterms:created>
  <dcterms:modified xsi:type="dcterms:W3CDTF">2016-12-21T07:39:00Z</dcterms:modified>
</cp:coreProperties>
</file>